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8" w:type="dxa"/>
        <w:tblLayout w:type="fixed"/>
        <w:tblLook w:val="01E0" w:firstRow="1" w:lastRow="1" w:firstColumn="1" w:lastColumn="1" w:noHBand="0" w:noVBand="0"/>
      </w:tblPr>
      <w:tblGrid>
        <w:gridCol w:w="8520"/>
      </w:tblGrid>
      <w:tr xmlns:wp14="http://schemas.microsoft.com/office/word/2010/wordml" w:rsidRPr="00932A6A" w:rsidR="00CE0700" w:rsidTr="00B650CC" w14:paraId="5E59BC0B" wp14:textId="77777777">
        <w:trPr>
          <w:trHeight w:val="269"/>
        </w:trPr>
        <w:tc>
          <w:tcPr>
            <w:tcW w:w="8520" w:type="dxa"/>
          </w:tcPr>
          <w:p w:rsidRPr="00932A6A" w:rsidR="00CE0700" w:rsidP="00B650CC" w:rsidRDefault="00CE0700" w14:paraId="3B225B76" wp14:textId="77777777">
            <w:pPr>
              <w:pStyle w:val="TableParagraph"/>
              <w:spacing w:line="244" w:lineRule="exact"/>
              <w:ind w:left="123" w:right="1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Popis</w:t>
            </w:r>
            <w:proofErr w:type="spellEnd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udžbenika</w:t>
            </w:r>
            <w:proofErr w:type="spellEnd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pripadajućih</w:t>
            </w:r>
            <w:proofErr w:type="spellEnd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dopunskih</w:t>
            </w:r>
            <w:proofErr w:type="spellEnd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nas</w:t>
            </w:r>
            <w:r w:rsidR="00F5178E">
              <w:rPr>
                <w:rFonts w:asciiTheme="minorHAnsi" w:hAnsiTheme="minorHAnsi" w:cstheme="minorHAnsi"/>
                <w:sz w:val="24"/>
                <w:szCs w:val="24"/>
              </w:rPr>
              <w:t>tavnih</w:t>
            </w:r>
            <w:proofErr w:type="spellEnd"/>
            <w:r w:rsidR="00F517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5178E">
              <w:rPr>
                <w:rFonts w:asciiTheme="minorHAnsi" w:hAnsiTheme="minorHAnsi" w:cstheme="minorHAnsi"/>
                <w:sz w:val="24"/>
                <w:szCs w:val="24"/>
              </w:rPr>
              <w:t>sredstava</w:t>
            </w:r>
            <w:proofErr w:type="spellEnd"/>
            <w:r w:rsidR="00F5178E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F5178E">
              <w:rPr>
                <w:rFonts w:asciiTheme="minorHAnsi" w:hAnsiTheme="minorHAnsi" w:cstheme="minorHAnsi"/>
                <w:sz w:val="24"/>
                <w:szCs w:val="24"/>
              </w:rPr>
              <w:t>šk</w:t>
            </w:r>
            <w:proofErr w:type="spellEnd"/>
            <w:r w:rsidR="00F5178E">
              <w:rPr>
                <w:rFonts w:asciiTheme="minorHAnsi" w:hAnsiTheme="minorHAnsi" w:cstheme="minorHAnsi"/>
                <w:sz w:val="24"/>
                <w:szCs w:val="24"/>
              </w:rPr>
              <w:t>. god. 2023./2024</w:t>
            </w:r>
            <w:r w:rsidRPr="00932A6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xmlns:wp14="http://schemas.microsoft.com/office/word/2010/wordml" w:rsidRPr="00932A6A" w:rsidR="00CE0700" w:rsidTr="00B650CC" w14:paraId="4041C72C" wp14:textId="77777777">
        <w:trPr>
          <w:trHeight w:val="340"/>
        </w:trPr>
        <w:tc>
          <w:tcPr>
            <w:tcW w:w="8520" w:type="dxa"/>
          </w:tcPr>
          <w:p w:rsidRPr="00932A6A" w:rsidR="0088308C" w:rsidP="0088308C" w:rsidRDefault="00084DDB" w14:paraId="6E428ACB" wp14:textId="77777777">
            <w:pPr>
              <w:pStyle w:val="TableParagraph"/>
              <w:spacing w:before="18" w:line="302" w:lineRule="exact"/>
              <w:ind w:left="27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932A6A" w:rsidR="00CE07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88308C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  <w:p w:rsidRPr="00932A6A" w:rsidR="00944A81" w:rsidP="00B650CC" w:rsidRDefault="00944A81" w14:paraId="672A6659" wp14:textId="77777777">
            <w:pPr>
              <w:pStyle w:val="TableParagraph"/>
              <w:spacing w:before="18" w:line="302" w:lineRule="exact"/>
              <w:ind w:left="27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Pr="00932A6A" w:rsidR="00CE0700" w:rsidP="0088308C" w:rsidRDefault="00CE0700" w14:paraId="0A37501D" wp14:textId="77777777">
      <w:pPr>
        <w:pStyle w:val="Naslov"/>
        <w:rPr>
          <w:rFonts w:asciiTheme="minorHAnsi" w:hAnsiTheme="minorHAnsi" w:cstheme="minorHAnsi"/>
          <w:sz w:val="20"/>
          <w:szCs w:val="20"/>
        </w:rPr>
      </w:pPr>
    </w:p>
    <w:p xmlns:wp14="http://schemas.microsoft.com/office/word/2010/wordml" w:rsidRPr="00932A6A" w:rsidR="00CE0700" w:rsidP="00CE0700" w:rsidRDefault="00CE0700" w14:paraId="5DAB6C7B" wp14:textId="77777777">
      <w:pPr>
        <w:pStyle w:val="Naslov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112" w:type="dxa"/>
        <w:tblInd w:w="15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Look w:val="01E0" w:firstRow="1" w:lastRow="1" w:firstColumn="1" w:lastColumn="1" w:noHBand="0" w:noVBand="0"/>
      </w:tblPr>
      <w:tblGrid>
        <w:gridCol w:w="135"/>
        <w:gridCol w:w="3988"/>
        <w:gridCol w:w="2889"/>
        <w:gridCol w:w="68"/>
        <w:gridCol w:w="1643"/>
        <w:gridCol w:w="1304"/>
        <w:gridCol w:w="85"/>
      </w:tblGrid>
      <w:tr xmlns:wp14="http://schemas.microsoft.com/office/word/2010/wordml" w:rsidRPr="00932A6A" w:rsidR="005065D1" w:rsidTr="3D65FD67" w14:paraId="699FB15D" wp14:textId="77777777">
        <w:trPr>
          <w:gridAfter w:val="1"/>
          <w:wAfter w:w="85" w:type="dxa"/>
          <w:trHeight w:val="257"/>
        </w:trPr>
        <w:tc>
          <w:tcPr>
            <w:tcW w:w="10027" w:type="dxa"/>
            <w:gridSpan w:val="6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932A6A" w:rsidR="005065D1" w:rsidP="00B650CC" w:rsidRDefault="005065D1" w14:paraId="3A028889" wp14:textId="77777777">
            <w:pPr>
              <w:pStyle w:val="TableParagraph"/>
              <w:spacing w:line="230" w:lineRule="exact"/>
              <w:ind w:left="3378" w:right="33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UDŽBENICI</w:t>
            </w:r>
          </w:p>
        </w:tc>
      </w:tr>
      <w:tr xmlns:wp14="http://schemas.microsoft.com/office/word/2010/wordml" w:rsidRPr="00932A6A" w:rsidR="005065D1" w:rsidTr="3D65FD67" w14:paraId="768947D8" wp14:textId="77777777">
        <w:trPr>
          <w:trHeight w:val="270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426113" w:rsidR="005065D1" w:rsidP="00CC080D" w:rsidRDefault="005065D1" w14:paraId="02EB378F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426113" w:rsidR="005065D1" w:rsidP="00B650CC" w:rsidRDefault="005065D1" w14:paraId="0EEDC1BE" wp14:textId="77777777">
            <w:pPr>
              <w:pStyle w:val="TableParagraph"/>
              <w:spacing w:before="21" w:line="229" w:lineRule="exact"/>
              <w:ind w:left="1619" w:right="15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26113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</w:p>
        </w:tc>
        <w:tc>
          <w:tcPr>
            <w:tcW w:w="288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932A6A" w:rsidR="005065D1" w:rsidP="00B650CC" w:rsidRDefault="005065D1" w14:paraId="092988A9" wp14:textId="77777777">
            <w:pPr>
              <w:pStyle w:val="TableParagraph"/>
              <w:spacing w:before="21" w:line="229" w:lineRule="exact"/>
              <w:ind w:left="944" w:right="90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1711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932A6A" w:rsidR="005065D1" w:rsidP="00B650CC" w:rsidRDefault="005065D1" w14:paraId="26CD7489" wp14:textId="77777777">
            <w:pPr>
              <w:pStyle w:val="TableParagraph"/>
              <w:spacing w:before="21" w:line="229" w:lineRule="exact"/>
              <w:ind w:left="0" w:right="35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Vrsta</w:t>
            </w:r>
            <w:proofErr w:type="spellEnd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izdanja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932A6A" w:rsidR="005065D1" w:rsidP="00B650CC" w:rsidRDefault="005065D1" w14:paraId="3715710D" wp14:textId="77777777">
            <w:pPr>
              <w:pStyle w:val="TableParagraph"/>
              <w:spacing w:before="44"/>
              <w:ind w:left="0" w:right="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Nakladnik</w:t>
            </w:r>
            <w:proofErr w:type="spellEnd"/>
          </w:p>
        </w:tc>
      </w:tr>
      <w:tr xmlns:wp14="http://schemas.microsoft.com/office/word/2010/wordml" w:rsidRPr="00932A6A" w:rsidR="005065D1" w:rsidTr="3D65FD67" w14:paraId="26BD6C13" wp14:textId="77777777">
        <w:trPr>
          <w:trHeight w:val="433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26113" w:rsidR="005065D1" w:rsidP="00AC4FAE" w:rsidRDefault="005065D1" w14:paraId="6A05A809" wp14:textId="77777777">
            <w:pPr>
              <w:pStyle w:val="TableParagraph"/>
              <w:spacing w:before="6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0C8A344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HRVATSKI BEZ GRANICA 5, I. DIO</w:t>
            </w:r>
          </w:p>
          <w:p w:rsidRPr="00084DDB" w:rsidR="005065D1" w:rsidP="00B650CC" w:rsidRDefault="005065D1" w14:paraId="5A39BBE3" wp14:textId="77777777">
            <w:pPr>
              <w:pStyle w:val="TableParagraph"/>
              <w:spacing w:before="6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1AAEB4C0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Julijana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Levak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Iva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Močibob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Sandalić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Ida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Pettö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Ksenija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Budija</w:t>
            </w:r>
            <w:proofErr w:type="spellEnd"/>
          </w:p>
          <w:p w:rsidRPr="00084DDB" w:rsidR="005065D1" w:rsidP="00B650CC" w:rsidRDefault="005065D1" w14:paraId="41C8F396" wp14:textId="77777777">
            <w:pPr>
              <w:pStyle w:val="TableParagraph"/>
              <w:spacing w:before="65" w:line="280" w:lineRule="auto"/>
              <w:ind w:right="1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B650CC" w:rsidRDefault="005065D1" w14:paraId="44AE0402" wp14:textId="7777777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1CC2BD15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084DDB" w:rsidR="005065D1" w:rsidP="00B650CC" w:rsidRDefault="005065D1" w14:paraId="72A3D3EC" wp14:textId="7777777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006957C2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26113" w:rsidR="005065D1" w:rsidP="00AC4FAE" w:rsidRDefault="005065D1" w14:paraId="0D0B940D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0D66ACA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HRVATSKI BEZ GRANICA 5, II. DIO</w:t>
            </w:r>
          </w:p>
          <w:p w:rsidRPr="00084DDB" w:rsidR="005065D1" w:rsidP="00B650CC" w:rsidRDefault="005065D1" w14:paraId="0E27B00A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6658AEC9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Julijana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Levak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Iva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Močibob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Sandalić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Ida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Pettö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Ksenija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Budija</w:t>
            </w:r>
            <w:proofErr w:type="spellEnd"/>
          </w:p>
          <w:p w:rsidRPr="00084DDB" w:rsidR="005065D1" w:rsidP="00B650CC" w:rsidRDefault="005065D1" w14:paraId="60061E4C" wp14:textId="77777777">
            <w:pPr>
              <w:pStyle w:val="TableParagraph"/>
              <w:spacing w:before="46" w:line="280" w:lineRule="auto"/>
              <w:ind w:right="1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B650CC" w:rsidRDefault="005065D1" w14:paraId="163D438E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5564B3E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084DDB" w:rsidR="005065D1" w:rsidP="00B650CC" w:rsidRDefault="005065D1" w14:paraId="44EAFD9C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7C2941A6" wp14:textId="77777777">
        <w:trPr>
          <w:trHeight w:val="415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26113" w:rsidR="005065D1" w:rsidP="00AC4FAE" w:rsidRDefault="005065D1" w14:paraId="4B94D5A5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6186FB8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SVIJET GLAZBE 5</w:t>
            </w:r>
          </w:p>
          <w:p w:rsidRPr="00084DDB" w:rsidR="005065D1" w:rsidP="00CE0700" w:rsidRDefault="005065D1" w14:paraId="3DEEC669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78790C" w:rsidRDefault="005065D1" w14:paraId="67B69B5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Gašpardi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Tonka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Lazarić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Nevenka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Raguž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Ostojić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Zoran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Štefanac</w:t>
            </w:r>
            <w:proofErr w:type="spellEnd"/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527A05BC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CE0700" w:rsidRDefault="005065D1" w14:paraId="1708092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Alfa </w:t>
            </w:r>
          </w:p>
          <w:p w:rsidRPr="00084DDB" w:rsidR="005065D1" w:rsidP="00CE0700" w:rsidRDefault="005065D1" w14:paraId="3656B9AB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6EEBD07B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26113" w:rsidR="005065D1" w:rsidP="00AC4FAE" w:rsidRDefault="005065D1" w14:paraId="45FB0818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62A5AE2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MOJA ZEMLJA 1</w:t>
            </w:r>
          </w:p>
          <w:p w:rsidRPr="00084DDB" w:rsidR="005065D1" w:rsidP="0030217E" w:rsidRDefault="005065D1" w14:paraId="049F31CB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30A15C03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Ivan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Gambiroža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Josip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Jukić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Dinko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Marin, Ana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Mesić</w:t>
            </w:r>
            <w:proofErr w:type="spellEnd"/>
          </w:p>
          <w:p w:rsidRPr="00084DDB" w:rsidR="005065D1" w:rsidP="0030217E" w:rsidRDefault="005065D1" w14:paraId="53128261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079910FA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0B7A7CB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  <w:p w:rsidRPr="00084DDB" w:rsidR="005065D1" w:rsidP="0030217E" w:rsidRDefault="005065D1" w14:paraId="62486C05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2FE07519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932A6A" w:rsidR="005065D1" w:rsidP="0030217E" w:rsidRDefault="005065D1" w14:paraId="4101652C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539ED9B5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RIGHT ON! 1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F240DE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Jenny Dooley</w:t>
            </w:r>
          </w:p>
          <w:p w:rsidRPr="00084DDB" w:rsidR="005065D1" w:rsidP="0030217E" w:rsidRDefault="005065D1" w14:paraId="4B99056E" wp14:textId="77777777">
            <w:pPr>
              <w:pStyle w:val="TableParagraph"/>
              <w:spacing w:before="55" w:line="280" w:lineRule="auto"/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01237E90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2D08A148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  <w:p w:rsidRPr="00084DDB" w:rsidR="005065D1" w:rsidP="0030217E" w:rsidRDefault="005065D1" w14:paraId="1299C43A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10CB26CD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AC4FAE" w:rsidRDefault="005065D1" w14:paraId="4DDBEF00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78664E4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LIKOVNA AVANTURA</w:t>
            </w: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  <w:p w:rsidRPr="00084DDB" w:rsidR="005065D1" w:rsidP="0030217E" w:rsidRDefault="005065D1" w14:paraId="3461D779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E31F281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Natalija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Stipetić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Čus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Branka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Petrinec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Fulir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Draženka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Jarebek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Stanka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Pinjuh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gramEnd"/>
          </w:p>
          <w:p w:rsidRPr="00084DDB" w:rsidR="005065D1" w:rsidP="0030217E" w:rsidRDefault="005065D1" w14:paraId="3CF2D8B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2B7E5D4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734A0C73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  <w:p w:rsidRPr="00084DDB" w:rsidR="005065D1" w:rsidP="0030217E" w:rsidRDefault="005065D1" w14:paraId="0FB78278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43003C13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932A6A" w:rsidR="005065D1" w:rsidP="0030217E" w:rsidRDefault="005065D1" w14:paraId="1FC39945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4092B0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MATEMATIČKI IZAZOVI 5, PRVI DIO</w:t>
            </w:r>
          </w:p>
          <w:p w:rsidRPr="00084DDB" w:rsidR="005065D1" w:rsidP="0030217E" w:rsidRDefault="005065D1" w14:paraId="0562CB0E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269683D5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Gordana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Paić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Željko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Bošnjak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Boris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Čulina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Niko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Grgić</w:t>
            </w:r>
            <w:proofErr w:type="spellEnd"/>
          </w:p>
          <w:p w:rsidRPr="00084DDB" w:rsidR="005065D1" w:rsidP="0030217E" w:rsidRDefault="005065D1" w14:paraId="34CE0A41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3901D88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3A08A3F3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Alfa </w:t>
            </w:r>
          </w:p>
        </w:tc>
      </w:tr>
      <w:tr xmlns:wp14="http://schemas.microsoft.com/office/word/2010/wordml" w:rsidRPr="00932A6A" w:rsidR="005065D1" w:rsidTr="3D65FD67" w14:paraId="2C676618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932A6A" w:rsidR="005065D1" w:rsidP="0030217E" w:rsidRDefault="005065D1" w14:paraId="62EBF3C5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74EDDDE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MATEMATIČKI IZAZOVI 5, DRUGI DIO</w:t>
            </w:r>
          </w:p>
          <w:p w:rsidRPr="00084DDB" w:rsidR="005065D1" w:rsidP="0030217E" w:rsidRDefault="005065D1" w14:paraId="6D98A12B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F70DE45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Gordana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Paić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Željko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Bošnjak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Boris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Čulina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Niko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Grgić</w:t>
            </w:r>
            <w:proofErr w:type="spellEnd"/>
          </w:p>
          <w:p w:rsidRPr="00084DDB" w:rsidR="005065D1" w:rsidP="0030217E" w:rsidRDefault="005065D1" w14:paraId="2946DB8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36D70434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11C541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xmlns:wp14="http://schemas.microsoft.com/office/word/2010/wordml" w:rsidRPr="00932A6A" w:rsidR="005065D1" w:rsidTr="3D65FD67" w14:paraId="4EA7083F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26113" w:rsidR="005065D1" w:rsidP="00AC4FAE" w:rsidRDefault="005065D1" w14:paraId="5997CC1D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7091DE1E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KLIO 5</w:t>
            </w:r>
          </w:p>
          <w:p w:rsidRPr="00084DDB" w:rsidR="005065D1" w:rsidP="0030217E" w:rsidRDefault="005065D1" w14:paraId="110FFD37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2434281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Sonja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Bančić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Tina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Matanić</w:t>
            </w:r>
            <w:proofErr w:type="spellEnd"/>
          </w:p>
          <w:p w:rsidRPr="00084DDB" w:rsidR="005065D1" w:rsidP="0030217E" w:rsidRDefault="005065D1" w14:paraId="6B699379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2D10C3D3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CF930E1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932A6A" w:rsidR="005065D1" w:rsidTr="3D65FD67" w14:paraId="6685B82A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26113" w:rsidR="005065D1" w:rsidP="00AC4FAE" w:rsidRDefault="005065D1" w14:paraId="3FE9F23F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AA954D8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TK 5</w:t>
            </w:r>
          </w:p>
          <w:p w:rsidRPr="00084DDB" w:rsidR="005065D1" w:rsidP="0030217E" w:rsidRDefault="005065D1" w14:paraId="1F72F64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34E3E85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Marijan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Vinković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Leon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Zakanji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Tamara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Valčić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Mato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Šimunović</w:t>
            </w:r>
            <w:proofErr w:type="spellEnd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1CA09FBD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84DDB" w:rsidR="005065D1" w:rsidP="0030217E" w:rsidRDefault="005065D1" w14:paraId="04C0481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84DDB">
              <w:rPr>
                <w:rFonts w:asciiTheme="minorHAnsi" w:hAnsiTheme="minorHAnsi" w:cstheme="minorHAnsi"/>
                <w:sz w:val="20"/>
                <w:szCs w:val="20"/>
              </w:rPr>
              <w:t>Profil</w:t>
            </w:r>
            <w:proofErr w:type="spellEnd"/>
          </w:p>
          <w:p w:rsidRPr="00084DDB" w:rsidR="005065D1" w:rsidP="0030217E" w:rsidRDefault="005065D1" w14:paraId="08CE6F91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10760B68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ED327B" w:rsidR="005065D1" w:rsidP="00AC4FAE" w:rsidRDefault="005065D1" w14:paraId="61CDCEAD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ED327B" w:rsidR="005065D1" w:rsidP="3D65FD67" w:rsidRDefault="005065D1" w14:paraId="44FC944D" wp14:textId="71EB6A7F">
            <w:pPr>
              <w:widowControl w:val="1"/>
              <w:autoSpaceDE/>
              <w:autoSpaceDN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D65FD67" w:rsidR="005065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PRIRODOOSLOVLJE</w:t>
            </w:r>
            <w:r w:rsidRPr="3D65FD67" w:rsidR="1DECACD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5</w:t>
            </w:r>
            <w:bookmarkStart w:name="_GoBack" w:id="0"/>
            <w:bookmarkEnd w:id="0"/>
          </w:p>
          <w:p w:rsidRPr="00ED327B" w:rsidR="005065D1" w:rsidP="075A3717" w:rsidRDefault="005065D1" w14:paraId="0EFAD54A" wp14:textId="5873F515">
            <w:pPr>
              <w:pStyle w:val="Normal"/>
              <w:widowControl w:val="1"/>
              <w:autoSpaceDE/>
              <w:autoSpaceDN/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cyan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ED327B" w:rsidR="005065D1" w:rsidP="3D65FD67" w:rsidRDefault="005065D1" w14:paraId="6BB9E253" wp14:textId="17821DF0">
            <w:pPr>
              <w:widowControl w:val="1"/>
              <w:autoSpaceDE/>
              <w:autoSpaceDN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D65FD67" w:rsidR="22751AB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Tamara Banović, Diana Vlahović, Biljana Agić, Ana </w:t>
            </w:r>
            <w:r w:rsidRPr="3D65FD67" w:rsidR="22751AB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Lopac</w:t>
            </w:r>
            <w:r w:rsidRPr="3D65FD67" w:rsidR="22751AB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Groš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ED327B" w:rsidR="005065D1" w:rsidP="3D65FD67" w:rsidRDefault="005065D1" w14:paraId="23DE523C" wp14:textId="331DC914">
            <w:pPr>
              <w:pStyle w:val="TableParagrap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D65FD67" w:rsidR="22751AB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udžbenik</w:t>
            </w:r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ED327B" w:rsidR="005065D1" w:rsidP="3D65FD67" w:rsidRDefault="005065D1" w14:paraId="52E56223" wp14:textId="6F9CD370">
            <w:pPr>
              <w:widowControl w:val="1"/>
              <w:autoSpaceDE/>
              <w:autoSpaceDN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D65FD67" w:rsidR="22751AB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Profil</w:t>
            </w:r>
          </w:p>
        </w:tc>
      </w:tr>
      <w:tr w:rsidR="075A3717" w:rsidTr="3D65FD67" w14:paraId="529991E1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5A3717" w:rsidP="075A3717" w:rsidRDefault="075A3717" w14:paraId="10D7C47E" w14:textId="46700C08">
            <w:pPr>
              <w:pStyle w:val="TableParagraph"/>
              <w:spacing w:line="28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4E26EE7" w:rsidP="075A3717" w:rsidRDefault="64E26EE7" w14:paraId="1C0C9E3A" w14:textId="16D37806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@MREŽA 5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4E26EE7" w:rsidP="075A3717" w:rsidRDefault="64E26EE7" w14:paraId="0993CB52" w14:textId="69787D28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Nikolina Bubica, </w:t>
            </w: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Dalia</w:t>
            </w: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Kager</w:t>
            </w: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, Ivana Ružić, Mario Stančić, Viktorija </w:t>
            </w: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Vranešić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4E26EE7" w:rsidP="075A3717" w:rsidRDefault="64E26EE7" w14:paraId="4EA6D98A" w14:textId="4ACB28F6">
            <w:pPr>
              <w:pStyle w:val="TableParagrap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udžbenik</w:t>
            </w:r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4E26EE7" w:rsidP="075A3717" w:rsidRDefault="64E26EE7" w14:paraId="59795774" w14:textId="2DD30812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64E26EE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Školska knjiga</w:t>
            </w:r>
          </w:p>
        </w:tc>
      </w:tr>
      <w:tr xmlns:wp14="http://schemas.microsoft.com/office/word/2010/wordml" w:rsidRPr="00932A6A" w:rsidR="005065D1" w:rsidTr="3D65FD67" w14:paraId="6B3165A7" wp14:textId="77777777">
        <w:trPr>
          <w:gridAfter w:val="1"/>
          <w:wAfter w:w="85" w:type="dxa"/>
          <w:trHeight w:val="270"/>
        </w:trPr>
        <w:tc>
          <w:tcPr>
            <w:tcW w:w="1002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932A6A" w:rsidR="005065D1" w:rsidP="0030217E" w:rsidRDefault="005065D1" w14:paraId="071D789D" wp14:textId="77777777">
            <w:pPr>
              <w:pStyle w:val="TableParagraph"/>
              <w:spacing w:before="58"/>
              <w:ind w:left="3407" w:right="33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IZBORNI PREDMETI</w:t>
            </w:r>
          </w:p>
        </w:tc>
      </w:tr>
      <w:tr xmlns:wp14="http://schemas.microsoft.com/office/word/2010/wordml" w:rsidRPr="00932A6A" w:rsidR="005065D1" w:rsidTr="3D65FD67" w14:paraId="5D3614CB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362FC5" w:rsidR="005065D1" w:rsidP="00AC4FAE" w:rsidRDefault="005065D1" w14:paraId="07547A01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6884AE99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UČITELJU, GDJE STANUJEŠ?</w:t>
            </w:r>
          </w:p>
          <w:p w:rsidRPr="006E1D2E" w:rsidR="005065D1" w:rsidP="0030217E" w:rsidRDefault="005065D1" w14:paraId="5043CB0F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4EF0921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Mirjana Novak, Barbara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Sipina</w:t>
            </w:r>
            <w:proofErr w:type="spellEnd"/>
          </w:p>
          <w:p w:rsidRPr="006E1D2E" w:rsidR="005065D1" w:rsidP="0030217E" w:rsidRDefault="005065D1" w14:paraId="07459315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6C83E450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47D2EC43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Kršćanska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sadašnjost</w:t>
            </w:r>
            <w:proofErr w:type="spellEnd"/>
          </w:p>
        </w:tc>
      </w:tr>
      <w:tr xmlns:wp14="http://schemas.microsoft.com/office/word/2010/wordml" w:rsidRPr="00932A6A" w:rsidR="005065D1" w:rsidTr="3D65FD67" w14:paraId="47F4BFFB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362FC5" w:rsidR="005065D1" w:rsidP="00AC4FAE" w:rsidRDefault="005065D1" w14:paraId="6537F28F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5A6DAC3F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SVIJET I JA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6DFB9E20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70DF9E56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30217E" w:rsidRDefault="005065D1" w14:paraId="44E871BC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2E42CA95" wp14:textId="77777777">
        <w:trPr>
          <w:trHeight w:val="548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0217E" w:rsidR="005065D1" w:rsidP="006E1D2E" w:rsidRDefault="005065D1" w14:paraId="144A5D23" wp14:textId="77777777"/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34F76403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LERNEN, SINGEN, SPIELEN 2</w:t>
            </w:r>
          </w:p>
          <w:p w:rsidRPr="006E1D2E" w:rsidR="005065D1" w:rsidP="006E1D2E" w:rsidRDefault="005065D1" w14:paraId="738610EB" wp14:textId="77777777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0A80B1F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Damir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Velički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Blaženka,Vlada</w:t>
            </w:r>
            <w:proofErr w:type="spellEnd"/>
            <w:proofErr w:type="gram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Jagatić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Gordana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Matolek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Veselić</w:t>
            </w:r>
            <w:proofErr w:type="spellEnd"/>
          </w:p>
          <w:p w:rsidRPr="006E1D2E" w:rsidR="005065D1" w:rsidP="006E1D2E" w:rsidRDefault="005065D1" w14:paraId="637805D2" wp14:textId="77777777">
            <w:pPr>
              <w:pStyle w:val="TableParagraph"/>
              <w:spacing w:before="43" w:line="280" w:lineRule="auto"/>
              <w:ind w:righ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0D13A51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4D9C952F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xmlns:wp14="http://schemas.microsoft.com/office/word/2010/wordml" w:rsidRPr="00932A6A" w:rsidR="005065D1" w:rsidTr="3D65FD67" w14:paraId="0608F34E" wp14:textId="77777777">
        <w:trPr>
          <w:trHeight w:val="548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C080D" w:rsidR="005065D1" w:rsidP="006E1D2E" w:rsidRDefault="005065D1" w14:paraId="463F29E8" wp14:textId="77777777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3E2E56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RAGAZZINI.IT 2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42A76EE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Nina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Karković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Andreja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Mrkonjić</w:t>
            </w:r>
            <w:proofErr w:type="spellEnd"/>
          </w:p>
          <w:p w:rsidRPr="006E1D2E" w:rsidR="005065D1" w:rsidP="006E1D2E" w:rsidRDefault="005065D1" w14:paraId="3B7B4B8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1CB453FB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FDCD6F5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932A6A" w:rsidR="005065D1" w:rsidTr="3D65FD67" w14:paraId="06CB20E9" wp14:textId="77777777">
        <w:trPr>
          <w:gridAfter w:val="1"/>
          <w:wAfter w:w="85" w:type="dxa"/>
          <w:trHeight w:val="270"/>
        </w:trPr>
        <w:tc>
          <w:tcPr>
            <w:tcW w:w="1002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932A6A" w:rsidR="005065D1" w:rsidP="006E1D2E" w:rsidRDefault="005065D1" w14:paraId="6C5C1753" wp14:textId="77777777">
            <w:pPr>
              <w:pStyle w:val="TableParagraph"/>
              <w:spacing w:before="58"/>
              <w:ind w:left="3407" w:right="33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RADNE BILJEŽNICE</w:t>
            </w:r>
          </w:p>
        </w:tc>
      </w:tr>
      <w:tr xmlns:wp14="http://schemas.microsoft.com/office/word/2010/wordml" w:rsidRPr="00932A6A" w:rsidR="005065D1" w:rsidTr="3D65FD67" w14:paraId="34162BE9" wp14:textId="77777777">
        <w:trPr>
          <w:trHeight w:val="270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932A6A" w:rsidR="005065D1" w:rsidP="006E1D2E" w:rsidRDefault="005065D1" w14:paraId="3A0FF5F2" wp14:textId="77777777">
            <w:pPr>
              <w:pStyle w:val="TableParagraph"/>
              <w:spacing w:before="67"/>
              <w:ind w:left="1619" w:right="15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932A6A" w:rsidR="005065D1" w:rsidP="006E1D2E" w:rsidRDefault="005065D1" w14:paraId="735E0B7A" wp14:textId="77777777">
            <w:pPr>
              <w:pStyle w:val="TableParagraph"/>
              <w:spacing w:before="67"/>
              <w:ind w:left="1619" w:right="15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932A6A" w:rsidR="005065D1" w:rsidP="006E1D2E" w:rsidRDefault="005065D1" w14:paraId="62E15273" wp14:textId="77777777">
            <w:pPr>
              <w:pStyle w:val="TableParagraph"/>
              <w:spacing w:before="67"/>
              <w:ind w:left="942" w:right="90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932A6A" w:rsidR="005065D1" w:rsidP="006E1D2E" w:rsidRDefault="005065D1" w14:paraId="4593440F" wp14:textId="77777777">
            <w:pPr>
              <w:pStyle w:val="TableParagraph"/>
              <w:spacing w:before="67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Vrsta</w:t>
            </w:r>
            <w:proofErr w:type="spellEnd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izdanja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932A6A" w:rsidR="005065D1" w:rsidP="006E1D2E" w:rsidRDefault="005065D1" w14:paraId="5421927B" wp14:textId="77777777">
            <w:pPr>
              <w:pStyle w:val="TableParagraph"/>
              <w:spacing w:before="67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32A6A">
              <w:rPr>
                <w:rFonts w:asciiTheme="minorHAnsi" w:hAnsiTheme="minorHAnsi" w:cstheme="minorHAnsi"/>
                <w:b/>
                <w:sz w:val="20"/>
                <w:szCs w:val="20"/>
              </w:rPr>
              <w:t>Nakladnik</w:t>
            </w:r>
            <w:proofErr w:type="spellEnd"/>
          </w:p>
        </w:tc>
      </w:tr>
      <w:tr xmlns:wp14="http://schemas.microsoft.com/office/word/2010/wordml" w:rsidRPr="00932A6A" w:rsidR="005065D1" w:rsidTr="3D65FD67" w14:paraId="1E7F13EC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0217E" w:rsidR="005065D1" w:rsidP="006E1D2E" w:rsidRDefault="005065D1" w14:paraId="5630AD66" wp14:textId="77777777">
            <w:pPr>
              <w:pStyle w:val="TableParagraph"/>
              <w:spacing w:before="55" w:line="280" w:lineRule="auto"/>
              <w:ind w:right="17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62FC5" w:rsidR="005065D1" w:rsidP="006E1D2E" w:rsidRDefault="005065D1" w14:paraId="052FE9A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Hrvatski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bez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granica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5,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uz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integrirani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hrvatskoga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petome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Pr="00362FC5" w:rsidR="005065D1" w:rsidP="006E1D2E" w:rsidRDefault="005065D1" w14:paraId="61829076" wp14:textId="77777777">
            <w:pPr>
              <w:pStyle w:val="TableParagraph"/>
              <w:spacing w:before="55" w:line="280" w:lineRule="auto"/>
              <w:ind w:right="1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62FC5" w:rsidR="005065D1" w:rsidP="006E1D2E" w:rsidRDefault="005065D1" w14:paraId="3CDFAF3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Julijana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Levak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, Iva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Močibob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Sandalić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, Ida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Pettö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Ksenija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Budija</w:t>
            </w:r>
            <w:proofErr w:type="spellEnd"/>
          </w:p>
          <w:p w:rsidRPr="00362FC5" w:rsidR="005065D1" w:rsidP="006E1D2E" w:rsidRDefault="005065D1" w14:paraId="2BA226A1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62FC5" w:rsidR="005065D1" w:rsidP="006E1D2E" w:rsidRDefault="005065D1" w14:paraId="62529A0B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62FC5" w:rsidR="005065D1" w:rsidP="006E1D2E" w:rsidRDefault="005065D1" w14:paraId="28C50E1B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FC5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xmlns:wp14="http://schemas.microsoft.com/office/word/2010/wordml" w:rsidRPr="00932A6A" w:rsidR="005065D1" w:rsidTr="3D65FD67" w14:paraId="14A60FA1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17AD93B2" wp14:textId="77777777">
            <w:pPr>
              <w:pStyle w:val="TableParagraph"/>
              <w:spacing w:before="86" w:line="160" w:lineRule="atLeast"/>
              <w:ind w:right="7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7F6097C8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Moj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portal5 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5D1DFDE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Magdalena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Babić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Nikolina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Bubica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Stanko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Leko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Zoran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Dimovski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Mario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Stančić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50D9A72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50475695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xmlns:wp14="http://schemas.microsoft.com/office/word/2010/wordml" w:rsidRPr="00932A6A" w:rsidR="005065D1" w:rsidTr="3D65FD67" w14:paraId="418319A6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0DE4B5B7" wp14:textId="77777777">
            <w:pPr>
              <w:pStyle w:val="TableParagraph"/>
              <w:spacing w:before="55" w:line="280" w:lineRule="auto"/>
              <w:ind w:right="-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35DEBC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Moja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Zemlja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1,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geografije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peti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Pr="006E1D2E" w:rsidR="005065D1" w:rsidP="006E1D2E" w:rsidRDefault="005065D1" w14:paraId="66204FF1" wp14:textId="77777777">
            <w:pPr>
              <w:pStyle w:val="TableParagraph"/>
              <w:spacing w:before="55" w:line="280" w:lineRule="auto"/>
              <w:ind w:right="-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72EE322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Ivan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Gambiroža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Josip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Jukić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Dinko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Marin, Ana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Mesić</w:t>
            </w:r>
            <w:proofErr w:type="spellEnd"/>
          </w:p>
          <w:p w:rsidRPr="006E1D2E" w:rsidR="005065D1" w:rsidP="006E1D2E" w:rsidRDefault="005065D1" w14:paraId="2DBF0D7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0696B23D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7A0E50D5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xmlns:wp14="http://schemas.microsoft.com/office/word/2010/wordml" w:rsidRPr="00932A6A" w:rsidR="005065D1" w:rsidTr="3D65FD67" w14:paraId="64FD6DF3" wp14:textId="77777777">
        <w:trPr>
          <w:trHeight w:val="414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B62F1B3" wp14:textId="77777777">
            <w:pPr>
              <w:pStyle w:val="TableParagraph"/>
              <w:ind w:right="-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D2748F5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Right On! 1,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engleskog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zbirka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zadataka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gramatike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5.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5.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3482EA6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Jenny Dooley</w:t>
            </w:r>
          </w:p>
          <w:p w:rsidRPr="006E1D2E" w:rsidR="005065D1" w:rsidP="006E1D2E" w:rsidRDefault="005065D1" w14:paraId="02F2C34E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49053ABA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999F3A6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xmlns:wp14="http://schemas.microsoft.com/office/word/2010/wordml" w:rsidRPr="00932A6A" w:rsidR="005065D1" w:rsidTr="3D65FD67" w14:paraId="51F5AFD7" wp14:textId="77777777">
        <w:trPr>
          <w:trHeight w:val="472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80A4E5D" wp14:textId="77777777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12618F40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Klio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5,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povijest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sedmom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Pr="006E1D2E" w:rsidR="005065D1" w:rsidP="006E1D2E" w:rsidRDefault="005065D1" w14:paraId="19219836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4938C39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Sonja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Bančić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Tina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Matanić</w:t>
            </w:r>
            <w:proofErr w:type="spellEnd"/>
          </w:p>
          <w:p w:rsidRPr="006E1D2E" w:rsidR="005065D1" w:rsidP="006E1D2E" w:rsidRDefault="005065D1" w14:paraId="296FEF7D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04808427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7CCC3822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xmlns:wp14="http://schemas.microsoft.com/office/word/2010/wordml" w:rsidRPr="00932A6A" w:rsidR="005065D1" w:rsidTr="3D65FD67" w14:paraId="3CAC48F1" wp14:textId="77777777">
        <w:trPr>
          <w:trHeight w:val="299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7194DBDC" wp14:textId="77777777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115AA107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Svijet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5,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materijali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izvođenje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vježbi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praktičnog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tehničke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kulture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petom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Pr="006E1D2E" w:rsidR="005065D1" w:rsidP="006E1D2E" w:rsidRDefault="005065D1" w14:paraId="769D0D3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50F2A8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grupa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autora</w:t>
            </w:r>
            <w:proofErr w:type="spellEnd"/>
          </w:p>
          <w:p w:rsidRPr="006E1D2E" w:rsidR="005065D1" w:rsidP="006E1D2E" w:rsidRDefault="005065D1" w14:paraId="54CD245A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71DC2991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kutija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19B5E5C1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75A3717" w:rsidTr="3D65FD67" w14:paraId="1346F4F5">
        <w:trPr>
          <w:trHeight w:val="299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5A3717" w:rsidP="075A3717" w:rsidRDefault="075A3717" w14:paraId="611068D3" w14:textId="46700C08">
            <w:pPr>
              <w:pStyle w:val="TableParagraph"/>
              <w:spacing w:line="28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hr-HR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5A3717" w:rsidP="075A3717" w:rsidRDefault="075A3717" w14:paraId="7818122A" w14:textId="1E04117B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075A371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@</w:t>
            </w:r>
            <w:r w:rsidRPr="075A3717" w:rsidR="2B89E3E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mreža</w:t>
            </w:r>
            <w:r w:rsidRPr="075A3717" w:rsidR="075A371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5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5A3717" w:rsidP="075A3717" w:rsidRDefault="075A3717" w14:paraId="64E3283A" w14:textId="1197B820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075A371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Nikolina Bubica, </w:t>
            </w:r>
            <w:r w:rsidRPr="075A3717" w:rsidR="09405D1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Tanja Oreški, </w:t>
            </w:r>
            <w:r w:rsidRPr="075A3717" w:rsidR="075A371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Ivana Ružić, Mario Stančić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D0B3D86" w:rsidP="075A3717" w:rsidRDefault="6D0B3D86" w14:paraId="290B77FB" w14:textId="38A8F017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6D0B3D8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Radna bilježnica</w:t>
            </w:r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D0B3D86" w:rsidP="075A3717" w:rsidRDefault="6D0B3D86" w14:paraId="0F2FE619" w14:textId="381DF129">
            <w:pPr>
              <w:pStyle w:val="TableParagrap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6D0B3D8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Školska knjiga</w:t>
            </w:r>
          </w:p>
        </w:tc>
      </w:tr>
      <w:tr xmlns:wp14="http://schemas.microsoft.com/office/word/2010/wordml" w:rsidRPr="00932A6A" w:rsidR="005065D1" w:rsidTr="3D65FD67" w14:paraId="12B1EDFF" wp14:textId="77777777">
        <w:trPr>
          <w:trHeight w:val="299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1231BE67" wp14:textId="77777777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30618FF9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Učitelju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gdje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stanuješ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katolički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vjeronauk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5.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razreda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Pr="006E1D2E" w:rsidR="005065D1" w:rsidP="006E1D2E" w:rsidRDefault="005065D1" w14:paraId="36FEB5B0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790307CB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Mirjana Novak, Barbara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Sipina</w:t>
            </w:r>
            <w:proofErr w:type="spellEnd"/>
          </w:p>
          <w:p w:rsidRPr="006E1D2E" w:rsidR="005065D1" w:rsidP="006E1D2E" w:rsidRDefault="005065D1" w14:paraId="30D7AA69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9047490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75A3717" w:rsidRDefault="005065D1" w14:paraId="6A969A61" wp14:textId="3CE05A06">
            <w:pPr>
              <w:widowControl w:val="1"/>
              <w:autoSpaceDE/>
              <w:autoSpaceDN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75A3717" w:rsidR="005065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Kršćanska</w:t>
            </w:r>
            <w:r w:rsidRPr="075A3717" w:rsidR="005065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75A3717" w:rsidR="005065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sadrašnjost</w:t>
            </w:r>
            <w:r w:rsidRPr="075A3717" w:rsidR="005065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  <w:p w:rsidRPr="006E1D2E" w:rsidR="005065D1" w:rsidP="006E1D2E" w:rsidRDefault="005065D1" w14:paraId="7196D064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932A6A" w:rsidR="005065D1" w:rsidTr="3D65FD67" w14:paraId="3BF70B34" wp14:textId="77777777">
        <w:trPr>
          <w:trHeight w:val="299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34FF1C98" wp14:textId="77777777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6A7DDD3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Ragazzni.it 2,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talijanski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u 5.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druga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</w:p>
          <w:p w:rsidRPr="006E1D2E" w:rsidR="005065D1" w:rsidP="006E1D2E" w:rsidRDefault="005065D1" w14:paraId="6D072C0D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667ADB9C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Nina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Karković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, Andreja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Mrkonjić</w:t>
            </w:r>
            <w:proofErr w:type="spellEnd"/>
          </w:p>
          <w:p w:rsidRPr="006E1D2E" w:rsidR="005065D1" w:rsidP="006E1D2E" w:rsidRDefault="005065D1" w14:paraId="48A21919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37DE32CA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E1D2E" w:rsidR="005065D1" w:rsidP="006E1D2E" w:rsidRDefault="005065D1" w14:paraId="2AD915D7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1D2E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xmlns:wp14="http://schemas.microsoft.com/office/word/2010/wordml" w:rsidRPr="00932A6A" w:rsidR="005065D1" w:rsidTr="3D65FD67" w14:paraId="33BF184D" wp14:textId="77777777">
        <w:trPr>
          <w:trHeight w:val="299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5B51DC" w:rsidR="005065D1" w:rsidP="006E1D2E" w:rsidRDefault="005065D1" w14:paraId="6BD18F9B" wp14:textId="77777777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5B51DC" w:rsidR="005065D1" w:rsidP="006E1D2E" w:rsidRDefault="005065D1" w14:paraId="16E3AA84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LERNEN, SINGEN, SPIELEN 2,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rb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5.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, 2. God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</w:p>
          <w:p w:rsidRPr="005B51DC" w:rsidR="005065D1" w:rsidP="006E1D2E" w:rsidRDefault="005065D1" w14:paraId="238601FE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5B51DC" w:rsidR="005065D1" w:rsidP="005B51DC" w:rsidRDefault="005065D1" w14:paraId="59B14711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Damir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Velički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Blaženka,Vlada</w:t>
            </w:r>
            <w:proofErr w:type="spellEnd"/>
            <w:proofErr w:type="gram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Jagatić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Gordana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Matolek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Veselić</w:t>
            </w:r>
            <w:proofErr w:type="spellEnd"/>
          </w:p>
          <w:p w:rsidRPr="005B51DC" w:rsidR="005065D1" w:rsidP="006E1D2E" w:rsidRDefault="005065D1" w14:paraId="0F3CABC7" wp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5B51DC" w:rsidR="005065D1" w:rsidP="006E1D2E" w:rsidRDefault="005065D1" w14:paraId="4E7FB2A8" wp14:textId="77777777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5B51DC" w:rsidR="005065D1" w:rsidP="005B51DC" w:rsidRDefault="005065D1" w14:paraId="5E832DF9" wp14:textId="77777777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51DC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w:rsidR="5D932A55" w:rsidTr="3D65FD67" w14:paraId="0AECC6AA">
        <w:trPr>
          <w:trHeight w:val="299"/>
        </w:trPr>
        <w:tc>
          <w:tcPr>
            <w:tcW w:w="13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D932A55" w:rsidP="5D932A55" w:rsidRDefault="5D932A55" w14:paraId="28525205" w14:textId="7D2923BF">
            <w:pPr>
              <w:pStyle w:val="TableParagraph"/>
              <w:spacing w:line="118" w:lineRule="exac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443F3CC" w:rsidP="5D932A55" w:rsidRDefault="5443F3CC" w14:paraId="21FB6D73" w14:textId="711DC19A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D932A55" w:rsidR="5443F3C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Prirodoslovlje 5 </w:t>
            </w:r>
          </w:p>
        </w:tc>
        <w:tc>
          <w:tcPr>
            <w:tcW w:w="295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D932A55" w:rsidP="5D932A55" w:rsidRDefault="5D932A55" w14:paraId="47FF43EE" w14:textId="214A6134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D65FD67" w:rsidR="37CCA84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Tamara Banović, Diana Vlahović, Biljana Agić, Ana Lopac Groš</w:t>
            </w:r>
          </w:p>
        </w:tc>
        <w:tc>
          <w:tcPr>
            <w:tcW w:w="16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443F3CC" w:rsidP="5D932A55" w:rsidRDefault="5443F3CC" w14:paraId="6FB06430" w14:textId="3A4395BE">
            <w:pPr>
              <w:pStyle w:val="TableParagrap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D932A55" w:rsidR="5443F3C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Radna bilježnica</w:t>
            </w:r>
          </w:p>
        </w:tc>
        <w:tc>
          <w:tcPr>
            <w:tcW w:w="138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443F3CC" w:rsidP="5D932A55" w:rsidRDefault="5443F3CC" w14:paraId="6F006DE2" w14:textId="129B0B31">
            <w:pPr>
              <w:pStyle w:val="TableParagrap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D932A55" w:rsidR="5443F3C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Profill Klett</w:t>
            </w:r>
          </w:p>
        </w:tc>
      </w:tr>
    </w:tbl>
    <w:p xmlns:wp14="http://schemas.microsoft.com/office/word/2010/wordml" w:rsidRPr="00932A6A" w:rsidR="00F913CF" w:rsidP="0088308C" w:rsidRDefault="005065D1" w14:paraId="5B08B5D1" wp14:textId="77777777">
      <w:pPr>
        <w:ind w:left="142"/>
        <w:rPr>
          <w:rFonts w:asciiTheme="minorHAnsi" w:hAnsiTheme="minorHAnsi" w:cstheme="minorHAnsi"/>
          <w:sz w:val="20"/>
          <w:szCs w:val="20"/>
        </w:rPr>
      </w:pPr>
    </w:p>
    <w:sectPr w:rsidRPr="00932A6A" w:rsidR="00F913CF" w:rsidSect="0088308C">
      <w:pgSz w:w="11910" w:h="16840" w:orient="portrait"/>
      <w:pgMar w:top="320" w:right="142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00"/>
    <w:rsid w:val="00060C41"/>
    <w:rsid w:val="00084DDB"/>
    <w:rsid w:val="000C4FC5"/>
    <w:rsid w:val="000C5758"/>
    <w:rsid w:val="000F5AF0"/>
    <w:rsid w:val="00142F44"/>
    <w:rsid w:val="00152BA2"/>
    <w:rsid w:val="00155852"/>
    <w:rsid w:val="00156B40"/>
    <w:rsid w:val="001C5AF7"/>
    <w:rsid w:val="0030217E"/>
    <w:rsid w:val="0034703C"/>
    <w:rsid w:val="00351FC0"/>
    <w:rsid w:val="00362FC5"/>
    <w:rsid w:val="003C1FFE"/>
    <w:rsid w:val="00426113"/>
    <w:rsid w:val="0043023A"/>
    <w:rsid w:val="00505933"/>
    <w:rsid w:val="005065D1"/>
    <w:rsid w:val="00510B7D"/>
    <w:rsid w:val="00551675"/>
    <w:rsid w:val="005B51DC"/>
    <w:rsid w:val="00605018"/>
    <w:rsid w:val="0060709F"/>
    <w:rsid w:val="006A6C55"/>
    <w:rsid w:val="006E1D2E"/>
    <w:rsid w:val="00716CE5"/>
    <w:rsid w:val="00730058"/>
    <w:rsid w:val="00733D24"/>
    <w:rsid w:val="0078790C"/>
    <w:rsid w:val="00811DEB"/>
    <w:rsid w:val="0088308C"/>
    <w:rsid w:val="009077F9"/>
    <w:rsid w:val="00932A6A"/>
    <w:rsid w:val="00944A81"/>
    <w:rsid w:val="0095049A"/>
    <w:rsid w:val="00A017D1"/>
    <w:rsid w:val="00A1676A"/>
    <w:rsid w:val="00A55E9A"/>
    <w:rsid w:val="00AC4FAE"/>
    <w:rsid w:val="00B0164D"/>
    <w:rsid w:val="00B30BE4"/>
    <w:rsid w:val="00B624C2"/>
    <w:rsid w:val="00B62B1A"/>
    <w:rsid w:val="00B85AA1"/>
    <w:rsid w:val="00BA19BE"/>
    <w:rsid w:val="00CC080D"/>
    <w:rsid w:val="00CE0700"/>
    <w:rsid w:val="00DC794E"/>
    <w:rsid w:val="00E60821"/>
    <w:rsid w:val="00EA45FF"/>
    <w:rsid w:val="00ED327B"/>
    <w:rsid w:val="00EF661D"/>
    <w:rsid w:val="00F16DEF"/>
    <w:rsid w:val="00F5178E"/>
    <w:rsid w:val="075A3717"/>
    <w:rsid w:val="09405D16"/>
    <w:rsid w:val="1145ABA5"/>
    <w:rsid w:val="12E17C06"/>
    <w:rsid w:val="13604665"/>
    <w:rsid w:val="1DECACDF"/>
    <w:rsid w:val="22751ABC"/>
    <w:rsid w:val="2B89E3E4"/>
    <w:rsid w:val="37CCA849"/>
    <w:rsid w:val="3D65FD67"/>
    <w:rsid w:val="4D942969"/>
    <w:rsid w:val="4F2FF9CA"/>
    <w:rsid w:val="5443F3CC"/>
    <w:rsid w:val="5739518D"/>
    <w:rsid w:val="5D932A55"/>
    <w:rsid w:val="6020B82A"/>
    <w:rsid w:val="64E26EE7"/>
    <w:rsid w:val="69B77FBE"/>
    <w:rsid w:val="6D0B3D86"/>
    <w:rsid w:val="76A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4DEF"/>
  <w15:chartTrackingRefBased/>
  <w15:docId w15:val="{04B7DA1C-6331-4861-997D-A856E14F2A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CE070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rsid w:val="00CE07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"/>
    <w:qFormat/>
    <w:rsid w:val="00CE0700"/>
  </w:style>
  <w:style w:type="character" w:styleId="NaslovChar" w:customStyle="1">
    <w:name w:val="Naslov Char"/>
    <w:basedOn w:val="Zadanifontodlomka"/>
    <w:link w:val="Naslov"/>
    <w:uiPriority w:val="1"/>
    <w:rsid w:val="00CE0700"/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CE0700"/>
    <w:pPr>
      <w:ind w:left="35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0058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730058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330BDB5B7B947BFB7E3473A90F773" ma:contentTypeVersion="10" ma:contentTypeDescription="Stvaranje novog dokumenta." ma:contentTypeScope="" ma:versionID="85fd72991037abaed7fad5504812d21d">
  <xsd:schema xmlns:xsd="http://www.w3.org/2001/XMLSchema" xmlns:xs="http://www.w3.org/2001/XMLSchema" xmlns:p="http://schemas.microsoft.com/office/2006/metadata/properties" xmlns:ns2="3f72fb44-7ba7-4f5a-b7de-e1790ace504d" xmlns:ns3="75f77f0c-12b6-479d-92f4-d308a09a3ae9" targetNamespace="http://schemas.microsoft.com/office/2006/metadata/properties" ma:root="true" ma:fieldsID="a8b7cdebaec8e4cea1cae687e7c67673" ns2:_="" ns3:_="">
    <xsd:import namespace="3f72fb44-7ba7-4f5a-b7de-e1790ace504d"/>
    <xsd:import namespace="75f77f0c-12b6-479d-92f4-d308a09a3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fb44-7ba7-4f5a-b7de-e1790ace5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77f0c-12b6-479d-92f4-d308a09a3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B8F69-CD00-42C3-BAE3-C09325E83BC0}"/>
</file>

<file path=customXml/itemProps2.xml><?xml version="1.0" encoding="utf-8"?>
<ds:datastoreItem xmlns:ds="http://schemas.openxmlformats.org/officeDocument/2006/customXml" ds:itemID="{14A9DBE4-0A6E-4C1C-A701-F660F772ED00}"/>
</file>

<file path=customXml/itemProps3.xml><?xml version="1.0" encoding="utf-8"?>
<ds:datastoreItem xmlns:ds="http://schemas.openxmlformats.org/officeDocument/2006/customXml" ds:itemID="{C51A56EB-A17E-4FB3-82E5-A90D16046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Đurđica</dc:creator>
  <keywords/>
  <dc:description/>
  <lastModifiedBy>IVANICA BEG</lastModifiedBy>
  <revision>5</revision>
  <lastPrinted>2023-06-26T09:56:00.0000000Z</lastPrinted>
  <dcterms:created xsi:type="dcterms:W3CDTF">2023-09-08T10:01:00.0000000Z</dcterms:created>
  <dcterms:modified xsi:type="dcterms:W3CDTF">2023-10-19T09:50:19.9320324Z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0x0101000D0330BDB5B7B947BFB7E3473A90F773</vt:lpwstr>
  </property>
</Properties>
</file>